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32" w:rsidRDefault="00007332" w:rsidP="0000733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ФИРМЕННЫЙ БЛАНК</w:t>
      </w:r>
    </w:p>
    <w:p w:rsidR="00007332" w:rsidRDefault="00007332" w:rsidP="000073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---------</w:t>
      </w:r>
    </w:p>
    <w:p w:rsidR="00007332" w:rsidRPr="00007332" w:rsidRDefault="00007332" w:rsidP="000073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«__»_____Г № ____</w:t>
      </w:r>
    </w:p>
    <w:p w:rsidR="00007332" w:rsidRDefault="00007332" w:rsidP="0000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32" w:rsidRDefault="00007332" w:rsidP="0000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32" w:rsidRDefault="00007332" w:rsidP="0000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32" w:rsidRPr="00007332" w:rsidRDefault="00007332" w:rsidP="0000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с 1 сентября 2009 г.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_______ от _____________ ООО «_____» находится в стадии ликвидации.</w:t>
      </w:r>
      <w:r w:rsidRPr="0000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07332" w:rsidRPr="00007332" w:rsidRDefault="00007332" w:rsidP="0000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настоящим Уведомлением, просим обращаться в бухгалтерию ООО "Конкорд" по телефону: (495) 123-45-67.</w:t>
      </w:r>
    </w:p>
    <w:p w:rsidR="00007332" w:rsidRPr="00007332" w:rsidRDefault="00007332" w:rsidP="00007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32" w:rsidRPr="00007332" w:rsidRDefault="00007332" w:rsidP="0000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332">
        <w:rPr>
          <w:rFonts w:ascii="Courier New" w:eastAsia="Times New Roman" w:hAnsi="Courier New" w:cs="Courier New"/>
          <w:sz w:val="20"/>
          <w:szCs w:val="20"/>
          <w:lang w:eastAsia="ru-RU"/>
        </w:rPr>
        <w:t>С уважением,                       Печать</w:t>
      </w:r>
    </w:p>
    <w:p w:rsidR="00007332" w:rsidRPr="00007332" w:rsidRDefault="00007332" w:rsidP="0000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332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Генеральный директор                ООО</w:t>
      </w:r>
    </w:p>
    <w:p w:rsidR="00007332" w:rsidRPr="00007332" w:rsidRDefault="00007332" w:rsidP="0000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3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ООО "Конкорд"                    "Конкорд"   Васенцов         </w:t>
      </w:r>
      <w:proofErr w:type="spellStart"/>
      <w:proofErr w:type="gramStart"/>
      <w:r w:rsidRPr="00007332">
        <w:rPr>
          <w:rFonts w:ascii="Courier New" w:eastAsia="Times New Roman" w:hAnsi="Courier New" w:cs="Courier New"/>
          <w:sz w:val="20"/>
          <w:szCs w:val="20"/>
          <w:lang w:eastAsia="ru-RU"/>
        </w:rPr>
        <w:t>Васенцов</w:t>
      </w:r>
      <w:proofErr w:type="spellEnd"/>
      <w:proofErr w:type="gramEnd"/>
      <w:r w:rsidRPr="000073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Д.Ю.</w:t>
      </w:r>
    </w:p>
    <w:p w:rsidR="009743F6" w:rsidRDefault="009743F6"/>
    <w:sectPr w:rsidR="0097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53"/>
    <w:rsid w:val="00007332"/>
    <w:rsid w:val="000C5853"/>
    <w:rsid w:val="009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rsid w:val="0000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7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3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rsid w:val="0000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7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3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2014-12-02T14:19:00Z</dcterms:created>
  <dcterms:modified xsi:type="dcterms:W3CDTF">2014-12-02T14:21:00Z</dcterms:modified>
</cp:coreProperties>
</file>